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B8B" w:rsidRDefault="000614BA" w:rsidP="00E772E0">
      <w:pPr>
        <w:pStyle w:val="1"/>
      </w:pPr>
      <w:r w:rsidRPr="000614BA">
        <w:t>Как выбрать входную дверь в частный дом</w:t>
      </w:r>
      <w:r w:rsidR="00C4121A">
        <w:t>:</w:t>
      </w:r>
      <w:r w:rsidR="009F77FE">
        <w:t xml:space="preserve"> советы, </w:t>
      </w:r>
      <w:r w:rsidR="00C4121A">
        <w:t>преимущества</w:t>
      </w:r>
      <w:r w:rsidR="009F77FE">
        <w:t xml:space="preserve"> и виды</w:t>
      </w:r>
    </w:p>
    <w:p w:rsidR="000614BA" w:rsidRPr="000614BA" w:rsidRDefault="000614BA" w:rsidP="000614BA">
      <w:pPr>
        <w:ind w:firstLine="708"/>
      </w:pPr>
      <w:r w:rsidRPr="000614BA">
        <w:t>Не зря существует высказывание: «Мой дом – моя крепость»</w:t>
      </w:r>
      <w:r>
        <w:t xml:space="preserve">, </w:t>
      </w:r>
      <w:r w:rsidR="00515190">
        <w:t>потому что</w:t>
      </w:r>
      <w:r>
        <w:t xml:space="preserve"> только люди могут по-настоящему расслабиться и отдохнуть от окружающей суеты</w:t>
      </w:r>
      <w:r w:rsidR="00E3159E">
        <w:t xml:space="preserve"> дома</w:t>
      </w:r>
      <w:r>
        <w:t xml:space="preserve">. </w:t>
      </w:r>
      <w:r w:rsidR="00515190">
        <w:t>Основным</w:t>
      </w:r>
      <w:r>
        <w:t xml:space="preserve"> элементом, охраняющим покой своих владельцев, является </w:t>
      </w:r>
      <w:r w:rsidR="00CE54D4">
        <w:t xml:space="preserve">входная дверь. </w:t>
      </w:r>
      <w:r w:rsidR="00CF36D1">
        <w:t xml:space="preserve">Лучше всего, если вы задумаетесь о дверях еще на этапе планирования </w:t>
      </w:r>
      <w:r w:rsidR="00CF36D1" w:rsidRPr="007958D2">
        <w:t xml:space="preserve">&lt;a </w:t>
      </w:r>
      <w:proofErr w:type="spellStart"/>
      <w:r w:rsidR="00CF36D1" w:rsidRPr="007958D2">
        <w:t>href</w:t>
      </w:r>
      <w:proofErr w:type="spellEnd"/>
      <w:r w:rsidR="00CF36D1" w:rsidRPr="007958D2">
        <w:t xml:space="preserve">=” </w:t>
      </w:r>
      <w:bookmarkStart w:id="0" w:name="_GoBack"/>
      <w:bookmarkEnd w:id="0"/>
      <w:r w:rsidR="00CF36D1" w:rsidRPr="007958D2">
        <w:t xml:space="preserve">http://kievnovbud.com.ua/stati/optimalnaya-planirovka-chastnogo-doma”&gt; </w:t>
      </w:r>
      <w:r w:rsidR="00CF36D1">
        <w:t>дома</w:t>
      </w:r>
      <w:r w:rsidR="00CF36D1" w:rsidRPr="007958D2">
        <w:t xml:space="preserve"> &lt;/a&gt;</w:t>
      </w:r>
      <w:r w:rsidR="00CF36D1">
        <w:t xml:space="preserve">. </w:t>
      </w:r>
      <w:r w:rsidR="00CE54D4">
        <w:t>Но как не подда</w:t>
      </w:r>
      <w:r>
        <w:t>т</w:t>
      </w:r>
      <w:r w:rsidR="00CE54D4">
        <w:t>ь</w:t>
      </w:r>
      <w:r>
        <w:t xml:space="preserve">ся на красивые обещания продавцов консультантов и их </w:t>
      </w:r>
      <w:r w:rsidR="00E3159E">
        <w:t>акци</w:t>
      </w:r>
      <w:r>
        <w:t xml:space="preserve">и </w:t>
      </w:r>
      <w:r w:rsidR="00E3159E">
        <w:t xml:space="preserve">и </w:t>
      </w:r>
      <w:r>
        <w:t xml:space="preserve">купить качественный продукт? В этой статье мы поговорим о </w:t>
      </w:r>
      <w:r w:rsidR="00515190">
        <w:t>разновидностях дверей</w:t>
      </w:r>
      <w:r w:rsidR="00CE54D4">
        <w:t>,</w:t>
      </w:r>
      <w:r w:rsidR="00515190">
        <w:t xml:space="preserve"> их</w:t>
      </w:r>
      <w:r w:rsidR="00CE54D4">
        <w:t xml:space="preserve"> </w:t>
      </w:r>
      <w:r>
        <w:t>свойствах и характеристиках, чтобы вы могли хорошо владеть информацией во время приобретения.</w:t>
      </w:r>
    </w:p>
    <w:p w:rsidR="000614BA" w:rsidRDefault="000614BA" w:rsidP="000614BA">
      <w:pPr>
        <w:ind w:firstLine="708"/>
      </w:pPr>
      <w:r w:rsidRPr="000614BA">
        <w:rPr>
          <w:b/>
        </w:rPr>
        <w:t>Входная дверь в частный дом</w:t>
      </w:r>
      <w:r>
        <w:t xml:space="preserve"> должна обладать такими свойствами как: </w:t>
      </w:r>
    </w:p>
    <w:p w:rsidR="000614BA" w:rsidRDefault="000614BA" w:rsidP="000614BA">
      <w:pPr>
        <w:pStyle w:val="a3"/>
        <w:numPr>
          <w:ilvl w:val="0"/>
          <w:numId w:val="1"/>
        </w:numPr>
      </w:pPr>
      <w:r>
        <w:t>надежность. Она должна хорошо выполнять свою основную функцию – не допускать несанкционированн</w:t>
      </w:r>
      <w:r w:rsidR="00CE54D4">
        <w:t>ый доступ</w:t>
      </w:r>
      <w:r>
        <w:t xml:space="preserve"> посторонних в помещение;</w:t>
      </w:r>
    </w:p>
    <w:p w:rsidR="000614BA" w:rsidRDefault="000614BA" w:rsidP="000614BA">
      <w:pPr>
        <w:pStyle w:val="a3"/>
        <w:numPr>
          <w:ilvl w:val="0"/>
          <w:numId w:val="1"/>
        </w:numPr>
      </w:pPr>
      <w:r>
        <w:t xml:space="preserve">низкая теплопроводность. Эта характеристика показывает, в каком количестве через этот элемент будет проходить тепло из дома в окружающую среду. Чем ниже этот показатель, тем лучше. </w:t>
      </w:r>
      <w:r w:rsidR="00CE54D4">
        <w:t>В идеале нужно стремиться к 0,0</w:t>
      </w:r>
      <w:r>
        <w:t xml:space="preserve">5 </w:t>
      </w:r>
      <w:r w:rsidR="006E1C7A">
        <w:t>Вт</w:t>
      </w:r>
      <w:r>
        <w:t>/</w:t>
      </w:r>
      <w:r w:rsidR="006E1C7A">
        <w:t>м</w:t>
      </w:r>
      <w:r>
        <w:t>*</w:t>
      </w:r>
      <w:r w:rsidR="006E1C7A">
        <w:t>С</w:t>
      </w:r>
      <w:proofErr w:type="gramStart"/>
      <w:r w:rsidR="006E1C7A">
        <w:rPr>
          <w:vertAlign w:val="superscript"/>
        </w:rPr>
        <w:t>0</w:t>
      </w:r>
      <w:proofErr w:type="gramEnd"/>
      <w:r>
        <w:t>;</w:t>
      </w:r>
    </w:p>
    <w:p w:rsidR="000614BA" w:rsidRDefault="000614BA" w:rsidP="000614BA">
      <w:pPr>
        <w:pStyle w:val="a3"/>
        <w:numPr>
          <w:ilvl w:val="0"/>
          <w:numId w:val="1"/>
        </w:numPr>
      </w:pPr>
      <w:r>
        <w:t xml:space="preserve">визуальная красота. От этого фактора будет зависеть, насколько удачно она впишется в интерьер дома; </w:t>
      </w:r>
    </w:p>
    <w:p w:rsidR="000614BA" w:rsidRDefault="000614BA" w:rsidP="000614BA">
      <w:pPr>
        <w:pStyle w:val="a3"/>
        <w:numPr>
          <w:ilvl w:val="0"/>
          <w:numId w:val="1"/>
        </w:numPr>
      </w:pPr>
      <w:r>
        <w:t>простота в эксплуатации. Возможно, со временем понадобиться регулировка, так как она может немного просесть. Такой процесс должен быть максимально простым и понятным.</w:t>
      </w:r>
    </w:p>
    <w:p w:rsidR="000614BA" w:rsidRDefault="000614BA" w:rsidP="00E772E0">
      <w:pPr>
        <w:pStyle w:val="2"/>
      </w:pPr>
      <w:r>
        <w:t>Виды входных дверей в частный дом</w:t>
      </w:r>
    </w:p>
    <w:p w:rsidR="00E772E0" w:rsidRDefault="00E772E0" w:rsidP="00E772E0">
      <w:pPr>
        <w:ind w:firstLine="708"/>
      </w:pPr>
      <w:r>
        <w:t xml:space="preserve">Рассмотрим </w:t>
      </w:r>
      <w:r w:rsidR="004C3FEC">
        <w:t xml:space="preserve">варианты </w:t>
      </w:r>
      <w:r w:rsidR="004C3FEC">
        <w:rPr>
          <w:b/>
        </w:rPr>
        <w:t xml:space="preserve">входной двери в частный дом, и </w:t>
      </w:r>
      <w:r w:rsidRPr="00E772E0">
        <w:rPr>
          <w:b/>
        </w:rPr>
        <w:t>какие</w:t>
      </w:r>
      <w:r>
        <w:t xml:space="preserve"> материалы для них используются и из чего состоят. </w:t>
      </w:r>
      <w:r w:rsidR="00CE54D4">
        <w:t>Различ</w:t>
      </w:r>
      <w:r>
        <w:t>ают такие виды дверей в зависимости от материала изготовления:</w:t>
      </w:r>
    </w:p>
    <w:p w:rsidR="00E772E0" w:rsidRDefault="00E772E0" w:rsidP="007D1CB5">
      <w:pPr>
        <w:pStyle w:val="a3"/>
        <w:numPr>
          <w:ilvl w:val="0"/>
          <w:numId w:val="3"/>
        </w:numPr>
      </w:pPr>
      <w:r>
        <w:t>деревянн</w:t>
      </w:r>
      <w:r w:rsidR="00CE54D4">
        <w:t>ые. Это старые и практически не</w:t>
      </w:r>
      <w:r>
        <w:t>применяемые конструкции, они обладают малой надежностью и плохой теплоизоляцией. К тому же от лишней влаги они могут деформироваться – дерево просто поведет. Поэтому этот</w:t>
      </w:r>
      <w:r w:rsidR="00E07D48">
        <w:t xml:space="preserve"> вариант мы даже рассматривать не будем;</w:t>
      </w:r>
    </w:p>
    <w:p w:rsidR="00E07D48" w:rsidRDefault="00E07D48" w:rsidP="007D1CB5">
      <w:pPr>
        <w:pStyle w:val="a3"/>
        <w:numPr>
          <w:ilvl w:val="0"/>
          <w:numId w:val="3"/>
        </w:numPr>
      </w:pPr>
      <w:r>
        <w:t xml:space="preserve">металлические. Имеют высокую надежность, хорошо сохраняют тепло и прослужат в течение многих десятилетий. Свое высокое качество они доказали со временем. Это наиболее востребованный тип </w:t>
      </w:r>
      <w:r w:rsidR="00CE54D4">
        <w:t>подобных</w:t>
      </w:r>
      <w:r>
        <w:t xml:space="preserve"> конструкций;</w:t>
      </w:r>
    </w:p>
    <w:p w:rsidR="00E07D48" w:rsidRDefault="00E07D48" w:rsidP="000C37AC">
      <w:pPr>
        <w:pStyle w:val="a3"/>
        <w:numPr>
          <w:ilvl w:val="0"/>
          <w:numId w:val="3"/>
        </w:numPr>
      </w:pPr>
      <w:r>
        <w:t xml:space="preserve">металлопластиковые. Относительно новый вид, эта </w:t>
      </w:r>
      <w:r w:rsidRPr="007D1CB5">
        <w:rPr>
          <w:b/>
        </w:rPr>
        <w:t>теплая входная дверь в частный дом</w:t>
      </w:r>
      <w:r>
        <w:t xml:space="preserve"> привнесет в него уют и тепло. Высокие показатели теплоизоляции достигаются за счет применения современных </w:t>
      </w:r>
      <w:r w:rsidR="000C37AC" w:rsidRPr="000C37AC">
        <w:t xml:space="preserve">&lt;a </w:t>
      </w:r>
      <w:proofErr w:type="spellStart"/>
      <w:r w:rsidR="000C37AC" w:rsidRPr="000C37AC">
        <w:t>href</w:t>
      </w:r>
      <w:proofErr w:type="spellEnd"/>
      <w:r w:rsidR="000C37AC" w:rsidRPr="000C37AC">
        <w:t xml:space="preserve">=” http://kievnovbud.com.ua/stati/osnovnye-tipy-fasadnyx-materialov”&gt; </w:t>
      </w:r>
      <w:r w:rsidR="000C37AC">
        <w:t>теплоизоляционных материалов</w:t>
      </w:r>
      <w:r w:rsidR="000C37AC" w:rsidRPr="000C37AC">
        <w:t xml:space="preserve"> &lt;/a&gt;</w:t>
      </w:r>
      <w:r w:rsidR="00CE54D4">
        <w:t xml:space="preserve">, таких как </w:t>
      </w:r>
      <w:proofErr w:type="spellStart"/>
      <w:r w:rsidR="00CE54D4">
        <w:t>пенополиуретан</w:t>
      </w:r>
      <w:proofErr w:type="spellEnd"/>
      <w:r>
        <w:t>. Облада</w:t>
      </w:r>
      <w:r w:rsidR="00CE54D4">
        <w:t>ю</w:t>
      </w:r>
      <w:r>
        <w:t>т простой регулировкой, а по надежности практически не уступа</w:t>
      </w:r>
      <w:r w:rsidR="00F33722">
        <w:t>ю</w:t>
      </w:r>
      <w:r>
        <w:t>т предыдущему типу.</w:t>
      </w:r>
    </w:p>
    <w:p w:rsidR="00E772E0" w:rsidRDefault="007D1CB5" w:rsidP="007D1CB5">
      <w:pPr>
        <w:pStyle w:val="3"/>
      </w:pPr>
      <w:r>
        <w:lastRenderedPageBreak/>
        <w:t xml:space="preserve">Металлические </w:t>
      </w:r>
      <w:r w:rsidRPr="007D1CB5">
        <w:t>уличные входные двери для частного дома</w:t>
      </w:r>
    </w:p>
    <w:p w:rsidR="007D1CB5" w:rsidRDefault="007D1CB5" w:rsidP="00E772E0">
      <w:r>
        <w:tab/>
        <w:t xml:space="preserve">Как уже было сказано ранее </w:t>
      </w:r>
      <w:r w:rsidRPr="00F33722">
        <w:rPr>
          <w:b/>
        </w:rPr>
        <w:t>металлические</w:t>
      </w:r>
      <w:r w:rsidRPr="0007382D">
        <w:rPr>
          <w:b/>
        </w:rPr>
        <w:t xml:space="preserve"> уличные входные двери для частного дома </w:t>
      </w:r>
      <w:r>
        <w:t>пользуются большой популярностью. Общая доля рынка, занимаемая ними порядка 70%. Но</w:t>
      </w:r>
      <w:r w:rsidR="0007382D">
        <w:t xml:space="preserve"> из-за такого повышенного спроса появилось и много низкокачественной продукции из Китая, как же не ошибиться и не приобрести ее?</w:t>
      </w:r>
      <w:r w:rsidR="00990D94">
        <w:t xml:space="preserve"> В основных моментах мы сейчас разберемся.</w:t>
      </w:r>
    </w:p>
    <w:p w:rsidR="00990D94" w:rsidRDefault="009B4233" w:rsidP="00E772E0">
      <w:r>
        <w:tab/>
        <w:t>Большинство потребителей заказыва</w:t>
      </w:r>
      <w:r w:rsidR="00AE482E">
        <w:t>ю</w:t>
      </w:r>
      <w:r>
        <w:t>т такие элементы из-за своей высокой надежности, которая зависит от таких факторов как технология производства и особенност</w:t>
      </w:r>
      <w:r w:rsidR="00F33722">
        <w:t>и</w:t>
      </w:r>
      <w:r>
        <w:t xml:space="preserve"> конструкции. В идеале полотно двери должно изготовляться из металлического листа с толщиной от 1,5 до 2 мм. Но чем толще он будет, тем только лучше. Полотно китайских аналогов можно легко вскрыть обыкновенным консервным ключом, с качественной дверью такой номер не пройдет.</w:t>
      </w:r>
    </w:p>
    <w:p w:rsidR="009D1E54" w:rsidRDefault="004C3FEC" w:rsidP="004C3FEC">
      <w:r>
        <w:tab/>
        <w:t>В</w:t>
      </w:r>
      <w:r w:rsidR="009B4233">
        <w:t>нутри двери должны быть ребра жесткости, выполненные из металла, которые придают ей дополнительную прочность.</w:t>
      </w:r>
      <w:r w:rsidR="009D1E54">
        <w:t xml:space="preserve"> Ребра могут быть: продольными, поперечными и комбинированными.</w:t>
      </w:r>
      <w:r>
        <w:t xml:space="preserve"> </w:t>
      </w:r>
      <w:r w:rsidR="009D1E54">
        <w:t>Задачей поперечных ребер является не допущени</w:t>
      </w:r>
      <w:r w:rsidR="00AE482E">
        <w:t>е</w:t>
      </w:r>
      <w:r w:rsidR="009D1E54">
        <w:t xml:space="preserve"> продавливания полотна и отрыва его от коробки.</w:t>
      </w:r>
      <w:r w:rsidR="00846D4E">
        <w:t xml:space="preserve"> Вертикальн</w:t>
      </w:r>
      <w:r w:rsidR="00AE482E">
        <w:t>ы</w:t>
      </w:r>
      <w:r w:rsidR="00846D4E">
        <w:t>е защища</w:t>
      </w:r>
      <w:r w:rsidR="00AE482E">
        <w:t>ю</w:t>
      </w:r>
      <w:r w:rsidR="00846D4E">
        <w:t>т от скручивания, а комбинированные содержат в себе преимущества обеих. Все соединения металлических компонентов выполняются точечной сваркой.</w:t>
      </w:r>
    </w:p>
    <w:p w:rsidR="009B4233" w:rsidRDefault="004C3FEC" w:rsidP="00846D4E">
      <w:pPr>
        <w:ind w:firstLine="708"/>
      </w:pPr>
      <w:r>
        <w:rPr>
          <w:b/>
        </w:rPr>
        <w:t>В</w:t>
      </w:r>
      <w:r w:rsidR="00846D4E" w:rsidRPr="00846D4E">
        <w:rPr>
          <w:b/>
        </w:rPr>
        <w:t>ходные</w:t>
      </w:r>
      <w:r>
        <w:rPr>
          <w:b/>
        </w:rPr>
        <w:t xml:space="preserve"> железные двери</w:t>
      </w:r>
      <w:r w:rsidR="00846D4E" w:rsidRPr="00846D4E">
        <w:rPr>
          <w:b/>
        </w:rPr>
        <w:t xml:space="preserve"> для частного дома</w:t>
      </w:r>
      <w:r w:rsidR="00846D4E">
        <w:t xml:space="preserve"> должны иметь не только качественное пол</w:t>
      </w:r>
      <w:r w:rsidR="00515190">
        <w:t xml:space="preserve">отно, но и </w:t>
      </w:r>
      <w:r w:rsidR="00846D4E">
        <w:t>дверн</w:t>
      </w:r>
      <w:r w:rsidR="00515190">
        <w:t xml:space="preserve">ую </w:t>
      </w:r>
      <w:r w:rsidR="00846D4E">
        <w:t>коробк</w:t>
      </w:r>
      <w:r w:rsidR="00515190">
        <w:t>у</w:t>
      </w:r>
      <w:r w:rsidR="00846D4E">
        <w:t>. Будет идеально, если она изготовляется из стали с толщиной от 30-50мм и будет иметь форму похожую на букву «П».</w:t>
      </w:r>
    </w:p>
    <w:p w:rsidR="0007382D" w:rsidRPr="00FC5346" w:rsidRDefault="00FC5346" w:rsidP="00E772E0">
      <w:pPr>
        <w:rPr>
          <w:i/>
        </w:rPr>
      </w:pPr>
      <w:r w:rsidRPr="00FC5346">
        <w:rPr>
          <w:i/>
        </w:rPr>
        <w:t>Важно. Если вам нужна серьезная защита, то возможно вам нужно подумать о покупке бронированных дверей. Их конструкция схожа с конструкцией сейфов. Во внутреннюю полость дверей заливается бетон, которы</w:t>
      </w:r>
      <w:r w:rsidR="00AE482E">
        <w:rPr>
          <w:i/>
        </w:rPr>
        <w:t>й</w:t>
      </w:r>
      <w:r w:rsidRPr="00FC5346">
        <w:rPr>
          <w:i/>
        </w:rPr>
        <w:t xml:space="preserve"> затем нельзя пробить даже с автомата. Замок устанавливается аналогичный сейфам.</w:t>
      </w:r>
    </w:p>
    <w:p w:rsidR="00FC5346" w:rsidRDefault="00AD3EE3" w:rsidP="00AD3EE3">
      <w:pPr>
        <w:pStyle w:val="3"/>
      </w:pPr>
      <w:r>
        <w:t xml:space="preserve">Металлопластиковые </w:t>
      </w:r>
      <w:r w:rsidR="00515190">
        <w:t xml:space="preserve">виды </w:t>
      </w:r>
      <w:r>
        <w:t>двер</w:t>
      </w:r>
      <w:r w:rsidR="00515190">
        <w:t>ей</w:t>
      </w:r>
    </w:p>
    <w:p w:rsidR="007D1CB5" w:rsidRDefault="00AD3EE3" w:rsidP="00E772E0">
      <w:r>
        <w:tab/>
      </w:r>
      <w:r w:rsidR="00515190">
        <w:t>Такие д</w:t>
      </w:r>
      <w:r>
        <w:t xml:space="preserve">вери являются неплохой альтернативой металлическим </w:t>
      </w:r>
      <w:r w:rsidR="00515190">
        <w:t>образцам</w:t>
      </w:r>
      <w:r>
        <w:t xml:space="preserve">. Они характеризуются </w:t>
      </w:r>
      <w:r w:rsidR="00515190">
        <w:t>приемлемым</w:t>
      </w:r>
      <w:r>
        <w:t xml:space="preserve"> внешним видом, долгим сроком эксплуатации и высокой прочностью. В отличие от металлических аналогов у них отсутствуют проблемы наледи. </w:t>
      </w:r>
      <w:r w:rsidR="004C3FEC">
        <w:rPr>
          <w:b/>
        </w:rPr>
        <w:t>Цена на м</w:t>
      </w:r>
      <w:r w:rsidRPr="00AD3EE3">
        <w:rPr>
          <w:b/>
        </w:rPr>
        <w:t xml:space="preserve">еталлопластиковые </w:t>
      </w:r>
      <w:r w:rsidR="004C3FEC">
        <w:rPr>
          <w:b/>
        </w:rPr>
        <w:t xml:space="preserve">входные </w:t>
      </w:r>
      <w:r w:rsidRPr="00AD3EE3">
        <w:rPr>
          <w:b/>
        </w:rPr>
        <w:t>двери для частн</w:t>
      </w:r>
      <w:r w:rsidR="004C3FEC">
        <w:rPr>
          <w:b/>
        </w:rPr>
        <w:t xml:space="preserve">ых домов </w:t>
      </w:r>
      <w:r>
        <w:t>может варьироваться в зависимости от изготовителя, приблизительно на 10-15% меньше металлического конкурента.</w:t>
      </w:r>
    </w:p>
    <w:p w:rsidR="00AD3EE3" w:rsidRDefault="00AD3EE3" w:rsidP="00E772E0">
      <w:r>
        <w:tab/>
        <w:t>Что</w:t>
      </w:r>
      <w:r w:rsidR="009E30CE">
        <w:t xml:space="preserve"> касается надежности, то они ни</w:t>
      </w:r>
      <w:r>
        <w:t>чуть не хуже конкурента</w:t>
      </w:r>
      <w:r w:rsidR="009E30CE">
        <w:t xml:space="preserve">, обладают тоже высокой надежностью. Сама технология изготовления похожа на производство окон из ПВХ, но к дверям предъявляют более серьезные требования по безопасности и надежности. Именно поэтому они производятся из специального </w:t>
      </w:r>
      <w:r w:rsidR="00AE482E">
        <w:t>стального профиля</w:t>
      </w:r>
      <w:r w:rsidR="009E30CE">
        <w:t>.</w:t>
      </w:r>
    </w:p>
    <w:p w:rsidR="00AD3EE3" w:rsidRDefault="009E30CE" w:rsidP="00E772E0">
      <w:r>
        <w:tab/>
        <w:t xml:space="preserve">Теперь поговорим о том, на что стоит обратить внимание при покупке. У качественного изготовителя используются только </w:t>
      </w:r>
      <w:proofErr w:type="spellStart"/>
      <w:r>
        <w:t>пятикамерные</w:t>
      </w:r>
      <w:proofErr w:type="spellEnd"/>
      <w:r>
        <w:t xml:space="preserve"> профил</w:t>
      </w:r>
      <w:r w:rsidR="00AE482E">
        <w:t>и</w:t>
      </w:r>
      <w:r>
        <w:t xml:space="preserve">, которые обладают толщиной порядка 7см. Процесс усиления конструкции ведется благодаря армирующему </w:t>
      </w:r>
      <w:r w:rsidR="00AE482E">
        <w:t>каркасу,</w:t>
      </w:r>
      <w:r>
        <w:t xml:space="preserve"> располагаемо</w:t>
      </w:r>
      <w:r w:rsidR="00AE482E">
        <w:t>му</w:t>
      </w:r>
      <w:r>
        <w:t xml:space="preserve"> </w:t>
      </w:r>
      <w:r w:rsidR="00AE482E">
        <w:t>на</w:t>
      </w:r>
      <w:r>
        <w:t xml:space="preserve"> внутренней поверхности рамы по </w:t>
      </w:r>
      <w:r w:rsidR="00515190">
        <w:t xml:space="preserve">всему </w:t>
      </w:r>
      <w:r>
        <w:t xml:space="preserve">периметру. Хорошая жесткость каркаса </w:t>
      </w:r>
      <w:r w:rsidR="00515190">
        <w:t>дает возможность</w:t>
      </w:r>
      <w:r>
        <w:t xml:space="preserve"> применять мощные петли и </w:t>
      </w:r>
      <w:proofErr w:type="spellStart"/>
      <w:r>
        <w:t>антивзломны</w:t>
      </w:r>
      <w:r w:rsidR="00AE482E">
        <w:t>е</w:t>
      </w:r>
      <w:proofErr w:type="spellEnd"/>
      <w:r>
        <w:t xml:space="preserve"> зам</w:t>
      </w:r>
      <w:r w:rsidR="00515190">
        <w:t>ки</w:t>
      </w:r>
      <w:r>
        <w:t>.</w:t>
      </w:r>
    </w:p>
    <w:p w:rsidR="009E30CE" w:rsidRDefault="009E30CE" w:rsidP="00E772E0">
      <w:r>
        <w:tab/>
        <w:t>Дверное полотно тоже обладает металлическим каркасом, а для заполнителя применяется триплекс или бронированные стекла</w:t>
      </w:r>
      <w:r w:rsidR="003D6AF4">
        <w:t xml:space="preserve">. Это позволяет повысить безопасность и защиту от повреждений. Дверная рама по своему периметру имеет резиновый </w:t>
      </w:r>
      <w:proofErr w:type="spellStart"/>
      <w:r w:rsidR="003D6AF4">
        <w:t>гидро</w:t>
      </w:r>
      <w:proofErr w:type="spellEnd"/>
      <w:r w:rsidR="003D6AF4">
        <w:t>- и теплоизоляционный уплотнитель.</w:t>
      </w:r>
    </w:p>
    <w:p w:rsidR="00AD3EE3" w:rsidRDefault="003D6AF4" w:rsidP="00E772E0">
      <w:r>
        <w:lastRenderedPageBreak/>
        <w:tab/>
        <w:t>Для большей надежности</w:t>
      </w:r>
      <w:r w:rsidR="00287BF7" w:rsidRPr="00287BF7">
        <w:t xml:space="preserve"> &lt;a </w:t>
      </w:r>
      <w:proofErr w:type="spellStart"/>
      <w:r w:rsidR="00287BF7" w:rsidRPr="00287BF7">
        <w:t>href</w:t>
      </w:r>
      <w:proofErr w:type="spellEnd"/>
      <w:r w:rsidR="00287BF7" w:rsidRPr="00287BF7">
        <w:t xml:space="preserve">=” http://kievnovbud.com.ua/”&gt; </w:t>
      </w:r>
      <w:r w:rsidR="00287BF7">
        <w:t>специалисты</w:t>
      </w:r>
      <w:r w:rsidR="00287BF7" w:rsidRPr="00287BF7">
        <w:t xml:space="preserve"> &lt;/a&gt;</w:t>
      </w:r>
      <w:r>
        <w:t xml:space="preserve"> рекомендуют покупать </w:t>
      </w:r>
      <w:r w:rsidRPr="003D6AF4">
        <w:rPr>
          <w:b/>
        </w:rPr>
        <w:t>уличные входные двери для частного дома</w:t>
      </w:r>
      <w:r>
        <w:t xml:space="preserve"> с остеклением, не превышающим трети полотна. Обычно </w:t>
      </w:r>
      <w:r w:rsidR="00AE482E">
        <w:t>в них</w:t>
      </w:r>
      <w:r>
        <w:t xml:space="preserve"> нижняя часть глухая, а верхняя стеклянная.</w:t>
      </w:r>
    </w:p>
    <w:p w:rsidR="00C4121A" w:rsidRDefault="00C4121A" w:rsidP="00C4121A">
      <w:pPr>
        <w:pStyle w:val="2"/>
      </w:pPr>
      <w:r>
        <w:t>У</w:t>
      </w:r>
      <w:r w:rsidRPr="00C4121A">
        <w:t>становка входной двери в частном доме</w:t>
      </w:r>
      <w:r>
        <w:t>: примерный план работ</w:t>
      </w:r>
    </w:p>
    <w:p w:rsidR="00C4121A" w:rsidRDefault="00C4121A" w:rsidP="00E772E0">
      <w:r>
        <w:tab/>
        <w:t xml:space="preserve">Независимо от того какой тип двери будет монтироваться весь процесс имеет практически одинаковый план проведения работ. Итак, </w:t>
      </w:r>
      <w:r w:rsidRPr="00C4121A">
        <w:rPr>
          <w:b/>
        </w:rPr>
        <w:t>установка входной двери в частном доме</w:t>
      </w:r>
      <w:r>
        <w:t xml:space="preserve"> будет иметь такой порядок:</w:t>
      </w:r>
    </w:p>
    <w:p w:rsidR="00C4121A" w:rsidRDefault="00C4121A" w:rsidP="005A4056">
      <w:pPr>
        <w:pStyle w:val="a3"/>
        <w:numPr>
          <w:ilvl w:val="0"/>
          <w:numId w:val="4"/>
        </w:numPr>
      </w:pPr>
      <w:r>
        <w:t>подготовительные работы и процесс демонтажа старых дверей. Для того чтобы в дальнейшем процесс установки прошел быстро нужно аккуратно демонтировать старую дверь. Для этого она открывается, снимается, а лутка распиливается, если она деревянная;</w:t>
      </w:r>
    </w:p>
    <w:p w:rsidR="00C4121A" w:rsidRDefault="005A4056" w:rsidP="00287BF7">
      <w:pPr>
        <w:pStyle w:val="a3"/>
        <w:numPr>
          <w:ilvl w:val="0"/>
          <w:numId w:val="4"/>
        </w:numPr>
      </w:pPr>
      <w:r>
        <w:t xml:space="preserve">подготовка проема. Лишняя </w:t>
      </w:r>
      <w:r w:rsidR="00287BF7" w:rsidRPr="00287BF7">
        <w:t xml:space="preserve">&lt;a </w:t>
      </w:r>
      <w:proofErr w:type="spellStart"/>
      <w:r w:rsidR="00287BF7" w:rsidRPr="00287BF7">
        <w:t>href</w:t>
      </w:r>
      <w:proofErr w:type="spellEnd"/>
      <w:r w:rsidR="00287BF7" w:rsidRPr="00287BF7">
        <w:t xml:space="preserve">=” http://kievnovbud.com.ua/stati/shtukaturka-fasada-doma-vygodnyj-variant-otdelki”&gt; </w:t>
      </w:r>
      <w:r w:rsidR="00287BF7">
        <w:t>штукатурка</w:t>
      </w:r>
      <w:r w:rsidR="00287BF7" w:rsidRPr="00287BF7">
        <w:t xml:space="preserve"> &lt;/a&gt; </w:t>
      </w:r>
      <w:r>
        <w:t>оббивается до кирпича, проем должен быть в итоге ровный. Если где-то выпирает кирпич, нужно его отбить. И наоборот, если есть место с полостью, то добавить;</w:t>
      </w:r>
    </w:p>
    <w:p w:rsidR="005A4056" w:rsidRDefault="005A4056" w:rsidP="005A4056">
      <w:pPr>
        <w:pStyle w:val="a3"/>
        <w:numPr>
          <w:ilvl w:val="0"/>
          <w:numId w:val="4"/>
        </w:numPr>
      </w:pPr>
      <w:r>
        <w:t>непосредственная установка. Вначале в полученный проем вставляют дверную коробку, делается это четко по уровню. Далее с помощью анкеров ее закрепляют в проеме и на петли навешивают дверь;</w:t>
      </w:r>
    </w:p>
    <w:p w:rsidR="005A4056" w:rsidRDefault="005A4056" w:rsidP="005A4056">
      <w:pPr>
        <w:pStyle w:val="a3"/>
        <w:numPr>
          <w:ilvl w:val="0"/>
          <w:numId w:val="4"/>
        </w:numPr>
      </w:pPr>
      <w:r>
        <w:t>заключительная установка ручки и замка.</w:t>
      </w:r>
    </w:p>
    <w:p w:rsidR="00CE3F9A" w:rsidRPr="00CE3F9A" w:rsidRDefault="00CE3F9A" w:rsidP="00CE3F9A">
      <w:pPr>
        <w:rPr>
          <w:i/>
        </w:rPr>
      </w:pPr>
      <w:r w:rsidRPr="00CE3F9A">
        <w:rPr>
          <w:i/>
        </w:rPr>
        <w:t>Ин</w:t>
      </w:r>
      <w:r>
        <w:rPr>
          <w:i/>
        </w:rPr>
        <w:t>тересный факт. Установка входных и межкомнатных дверей для новостроек может выполняться сразу после выкладывания стен. В таком случае во время оштукатуривания будут заделаны зазоры между дверной коробкой и откосом.</w:t>
      </w:r>
    </w:p>
    <w:p w:rsidR="00AD3EE3" w:rsidRDefault="0016125F" w:rsidP="0016125F">
      <w:pPr>
        <w:pStyle w:val="2"/>
      </w:pPr>
      <w:r>
        <w:t>Заключение</w:t>
      </w:r>
    </w:p>
    <w:p w:rsidR="0016125F" w:rsidRDefault="0016125F" w:rsidP="00E772E0">
      <w:r>
        <w:tab/>
        <w:t xml:space="preserve">В статье мы рассмотрели, </w:t>
      </w:r>
      <w:r w:rsidRPr="0016125F">
        <w:rPr>
          <w:b/>
        </w:rPr>
        <w:t>как выбрать входную дверь в частный дом</w:t>
      </w:r>
      <w:r w:rsidR="00AE482E">
        <w:t>. В</w:t>
      </w:r>
      <w:r>
        <w:t xml:space="preserve"> зависимости от разных факторов на ваш выбор могут повлиять:</w:t>
      </w:r>
    </w:p>
    <w:p w:rsidR="0016125F" w:rsidRDefault="0016125F" w:rsidP="004569AB">
      <w:pPr>
        <w:pStyle w:val="a3"/>
        <w:numPr>
          <w:ilvl w:val="0"/>
          <w:numId w:val="5"/>
        </w:numPr>
      </w:pPr>
      <w:r>
        <w:t xml:space="preserve">выделенный бюджет. Китайские двери являются </w:t>
      </w:r>
      <w:proofErr w:type="gramStart"/>
      <w:r>
        <w:t>довольно бюджетными</w:t>
      </w:r>
      <w:proofErr w:type="gramEnd"/>
      <w:r w:rsidR="004569AB">
        <w:t xml:space="preserve"> вариантами</w:t>
      </w:r>
      <w:r>
        <w:t>, хотя и ненадежными;</w:t>
      </w:r>
    </w:p>
    <w:p w:rsidR="0016125F" w:rsidRDefault="004569AB" w:rsidP="00287BF7">
      <w:pPr>
        <w:pStyle w:val="a3"/>
        <w:numPr>
          <w:ilvl w:val="0"/>
          <w:numId w:val="5"/>
        </w:numPr>
      </w:pPr>
      <w:r>
        <w:t xml:space="preserve">внешний вид и способность вписаться в </w:t>
      </w:r>
      <w:r w:rsidR="00287BF7" w:rsidRPr="00287BF7">
        <w:t xml:space="preserve">&lt;a </w:t>
      </w:r>
      <w:proofErr w:type="spellStart"/>
      <w:r w:rsidR="00287BF7" w:rsidRPr="00287BF7">
        <w:t>href</w:t>
      </w:r>
      <w:proofErr w:type="spellEnd"/>
      <w:r w:rsidR="00287BF7" w:rsidRPr="00287BF7">
        <w:t xml:space="preserve">=” http://kievnovbud.com.ua/stroitelnye-raboty/vnutrennyaya-otdelka-doma”&gt; </w:t>
      </w:r>
      <w:r w:rsidR="00287BF7">
        <w:t>интерьер</w:t>
      </w:r>
      <w:r w:rsidR="00287BF7" w:rsidRPr="00287BF7">
        <w:t xml:space="preserve"> &lt;/a&gt;</w:t>
      </w:r>
      <w:r>
        <w:t>. Наиболее приемлемые в этом плане металлопластиковые образцы;</w:t>
      </w:r>
    </w:p>
    <w:p w:rsidR="004569AB" w:rsidRDefault="004569AB" w:rsidP="004569AB">
      <w:pPr>
        <w:pStyle w:val="a3"/>
        <w:numPr>
          <w:ilvl w:val="0"/>
          <w:numId w:val="5"/>
        </w:numPr>
      </w:pPr>
      <w:r>
        <w:t>надежность. Металлические и металлопластиковые двери обладают примерно одинаковым показателям, но первые немножко лидируют;</w:t>
      </w:r>
    </w:p>
    <w:p w:rsidR="0016125F" w:rsidRDefault="004569AB" w:rsidP="00E772E0">
      <w:pPr>
        <w:pStyle w:val="a3"/>
        <w:numPr>
          <w:ilvl w:val="0"/>
          <w:numId w:val="5"/>
        </w:numPr>
      </w:pPr>
      <w:r>
        <w:t>простота в использовании. Спустя время дверь может немножко просесть, это часто наблюдается в металлопластиковых образцах. Вам потребуется выполнить регулировку самостоятельно или вызвать специалиста.</w:t>
      </w:r>
    </w:p>
    <w:p w:rsidR="00E3159E" w:rsidRDefault="00E3159E" w:rsidP="00E3159E">
      <w:pPr>
        <w:ind w:left="360" w:firstLine="348"/>
      </w:pPr>
      <w:r>
        <w:t xml:space="preserve">Рекомендуем обратиться за консультацией к нашим специалистам, к тому же вполне возможно вы можете попасть на </w:t>
      </w:r>
      <w:r w:rsidRPr="00E3159E">
        <w:t xml:space="preserve">&lt;a </w:t>
      </w:r>
      <w:proofErr w:type="spellStart"/>
      <w:r w:rsidRPr="00E3159E">
        <w:t>href</w:t>
      </w:r>
      <w:proofErr w:type="spellEnd"/>
      <w:r w:rsidRPr="00E3159E">
        <w:t>=” http://kievnovbud.</w:t>
      </w:r>
      <w:r>
        <w:t xml:space="preserve">com.ua/o-nas/akcii”&gt; </w:t>
      </w:r>
      <w:proofErr w:type="spellStart"/>
      <w:r>
        <w:t>акционные</w:t>
      </w:r>
      <w:proofErr w:type="spellEnd"/>
      <w:r>
        <w:t xml:space="preserve"> предложения</w:t>
      </w:r>
      <w:r>
        <w:t xml:space="preserve"> &lt;/a&gt;.</w:t>
      </w:r>
    </w:p>
    <w:sectPr w:rsidR="00E31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917B3"/>
    <w:multiLevelType w:val="hybridMultilevel"/>
    <w:tmpl w:val="DF2C2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E903E5"/>
    <w:multiLevelType w:val="hybridMultilevel"/>
    <w:tmpl w:val="163C6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5D4FEE"/>
    <w:multiLevelType w:val="hybridMultilevel"/>
    <w:tmpl w:val="5FB4E3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A4E2549"/>
    <w:multiLevelType w:val="hybridMultilevel"/>
    <w:tmpl w:val="3DB00C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4CB0F5A"/>
    <w:multiLevelType w:val="multilevel"/>
    <w:tmpl w:val="2976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CCF"/>
    <w:rsid w:val="00045592"/>
    <w:rsid w:val="000614BA"/>
    <w:rsid w:val="0007382D"/>
    <w:rsid w:val="000C37AC"/>
    <w:rsid w:val="0016125F"/>
    <w:rsid w:val="001911B5"/>
    <w:rsid w:val="00287BF7"/>
    <w:rsid w:val="00323DB6"/>
    <w:rsid w:val="003D6AF4"/>
    <w:rsid w:val="003F5B8B"/>
    <w:rsid w:val="004569AB"/>
    <w:rsid w:val="004C3FEC"/>
    <w:rsid w:val="00515190"/>
    <w:rsid w:val="005A4056"/>
    <w:rsid w:val="005B3688"/>
    <w:rsid w:val="006E1C7A"/>
    <w:rsid w:val="007211DE"/>
    <w:rsid w:val="007958D2"/>
    <w:rsid w:val="007D1CB5"/>
    <w:rsid w:val="00846D4E"/>
    <w:rsid w:val="00990D94"/>
    <w:rsid w:val="009B4233"/>
    <w:rsid w:val="009D1E54"/>
    <w:rsid w:val="009E30CE"/>
    <w:rsid w:val="009F77FE"/>
    <w:rsid w:val="00AD3EE3"/>
    <w:rsid w:val="00AE482E"/>
    <w:rsid w:val="00C10CCF"/>
    <w:rsid w:val="00C4121A"/>
    <w:rsid w:val="00CE3F9A"/>
    <w:rsid w:val="00CE54D4"/>
    <w:rsid w:val="00CF36D1"/>
    <w:rsid w:val="00E07D48"/>
    <w:rsid w:val="00E3159E"/>
    <w:rsid w:val="00E772E0"/>
    <w:rsid w:val="00E82430"/>
    <w:rsid w:val="00E92ACC"/>
    <w:rsid w:val="00F33722"/>
    <w:rsid w:val="00FC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72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772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D1C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igtext">
    <w:name w:val="bigtext"/>
    <w:basedOn w:val="a"/>
    <w:rsid w:val="00061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614B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772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772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D1CB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7D1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D1C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72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772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D1C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igtext">
    <w:name w:val="bigtext"/>
    <w:basedOn w:val="a"/>
    <w:rsid w:val="00061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614B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772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772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D1CB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7D1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D1C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1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9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83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2017-01-11T09:55:00Z</dcterms:created>
  <dcterms:modified xsi:type="dcterms:W3CDTF">2017-01-12T17:25:00Z</dcterms:modified>
</cp:coreProperties>
</file>